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B7452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加热磁力搅拌器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B74524" w:rsidP="00A7236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IKA  </w:t>
            </w:r>
            <w:r w:rsidRPr="00B74524">
              <w:rPr>
                <w:rFonts w:ascii="宋体" w:eastAsia="宋体" w:hAnsi="宋体" w:hint="eastAsia"/>
                <w:sz w:val="28"/>
                <w:szCs w:val="28"/>
              </w:rPr>
              <w:t>C-MAG HS7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D81708" w:rsidRDefault="009917FC" w:rsidP="00B74524">
            <w:pPr>
              <w:spacing w:line="264" w:lineRule="auto"/>
              <w:ind w:firstLineChars="150" w:firstLine="420"/>
              <w:rPr>
                <w:rFonts w:ascii="宋体" w:hAnsi="宋体"/>
                <w:sz w:val="24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703C02">
              <w:rPr>
                <w:rFonts w:ascii="宋体" w:eastAsia="宋体" w:hAnsi="宋体" w:hint="eastAsia"/>
                <w:sz w:val="28"/>
                <w:szCs w:val="28"/>
              </w:rPr>
              <w:t>用于实验室</w:t>
            </w:r>
            <w:r w:rsidR="00B74524">
              <w:rPr>
                <w:rFonts w:ascii="宋体" w:eastAsia="宋体" w:hAnsi="宋体" w:hint="eastAsia"/>
                <w:sz w:val="28"/>
                <w:szCs w:val="28"/>
              </w:rPr>
              <w:t>合成实验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B74524" w:rsidRDefault="00B74524" w:rsidP="00B74524">
            <w:r>
              <w:rPr>
                <w:rFonts w:hint="eastAsia"/>
              </w:rPr>
              <w:tab/>
              <w:t>最大处理量:  10 L</w:t>
            </w:r>
          </w:p>
          <w:p w:rsidR="00B74524" w:rsidRDefault="00B74524" w:rsidP="00B74524">
            <w:r>
              <w:rPr>
                <w:rFonts w:hint="eastAsia"/>
              </w:rPr>
              <w:tab/>
              <w:t>搅拌转速范围:  100 - 1500 rpm</w:t>
            </w:r>
          </w:p>
          <w:p w:rsidR="00B74524" w:rsidRDefault="00B74524" w:rsidP="00B74524">
            <w:r>
              <w:rPr>
                <w:rFonts w:hint="eastAsia"/>
              </w:rPr>
              <w:tab/>
              <w:t>热输出功率： 1000 W</w:t>
            </w:r>
          </w:p>
          <w:p w:rsidR="00B74524" w:rsidRDefault="00B74524" w:rsidP="00B74524">
            <w:r>
              <w:rPr>
                <w:rFonts w:hint="eastAsia"/>
              </w:rPr>
              <w:tab/>
              <w:t>控温范围 (盘面）：50 - 500℃</w:t>
            </w:r>
          </w:p>
          <w:p w:rsidR="00B74524" w:rsidRDefault="00B74524" w:rsidP="00B74524"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ab/>
              <w:t>配置外置温度计ETS-D</w:t>
            </w:r>
            <w:r>
              <w:t>5</w:t>
            </w:r>
            <w:r>
              <w:rPr>
                <w:rFonts w:hint="eastAsia"/>
              </w:rPr>
              <w:t>控温精度：±0.5℃</w:t>
            </w:r>
          </w:p>
          <w:p w:rsidR="00B74524" w:rsidRDefault="00B74524" w:rsidP="00B74524"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ab/>
              <w:t>加热盘材质:  一体成形的玻璃陶瓷</w:t>
            </w:r>
          </w:p>
          <w:p w:rsidR="00B74524" w:rsidRDefault="00B74524" w:rsidP="00B74524">
            <w:r>
              <w:rPr>
                <w:rFonts w:hint="eastAsia"/>
              </w:rPr>
              <w:tab/>
              <w:t>盘面尺寸: 180×180mm</w:t>
            </w:r>
          </w:p>
          <w:p w:rsidR="00B74524" w:rsidRDefault="00B74524" w:rsidP="00B74524">
            <w:r>
              <w:rPr>
                <w:rFonts w:hint="eastAsia"/>
              </w:rPr>
              <w:tab/>
              <w:t>IP保护等级： 21</w:t>
            </w:r>
          </w:p>
          <w:p w:rsidR="00B74524" w:rsidRDefault="00B74524" w:rsidP="00B74524">
            <w:r>
              <w:rPr>
                <w:rFonts w:hint="eastAsia"/>
              </w:rPr>
              <w:tab/>
              <w:t>玻璃陶瓷盘面具有非常好的耐化学腐蚀性能</w:t>
            </w:r>
          </w:p>
          <w:p w:rsidR="00B74524" w:rsidRDefault="00B74524" w:rsidP="00B74524">
            <w:r>
              <w:rPr>
                <w:rFonts w:hint="eastAsia"/>
              </w:rPr>
              <w:tab/>
              <w:t>强力马达，搅拌量为10升</w:t>
            </w:r>
          </w:p>
          <w:p w:rsidR="00B74524" w:rsidRDefault="00B74524" w:rsidP="00B74524"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ab/>
              <w:t>固定安全温度550℃</w:t>
            </w:r>
          </w:p>
          <w:p w:rsidR="00B74524" w:rsidRDefault="00B74524" w:rsidP="00B74524"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ab/>
              <w:t>热警提示，当盘面高于50℃会闪烁显示HOT，以防烫伤</w:t>
            </w:r>
          </w:p>
          <w:p w:rsidR="00B74524" w:rsidRDefault="00B74524" w:rsidP="00B74524"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ab/>
              <w:t>控制面板抬高，使溶液溅到面板的几率最小</w:t>
            </w:r>
          </w:p>
          <w:p w:rsidR="00B74524" w:rsidRDefault="00B74524" w:rsidP="00B74524">
            <w:r>
              <w:rPr>
                <w:rFonts w:hint="eastAsia"/>
              </w:rPr>
              <w:tab/>
              <w:t>外观尺寸:  220 x 330 x 105 mm</w:t>
            </w:r>
          </w:p>
          <w:p w:rsidR="00B74524" w:rsidRDefault="00B74524" w:rsidP="00B74524">
            <w:r>
              <w:rPr>
                <w:rFonts w:hint="eastAsia"/>
              </w:rPr>
              <w:tab/>
              <w:t>重量: 5 kg</w:t>
            </w:r>
          </w:p>
          <w:p w:rsidR="00B74524" w:rsidRDefault="00B74524" w:rsidP="00B74524">
            <w:r w:rsidRPr="00AE0566">
              <w:rPr>
                <w:rFonts w:hint="eastAsia"/>
                <w:highlight w:val="yellow"/>
              </w:rPr>
              <w:lastRenderedPageBreak/>
              <w:t>配置要求：</w:t>
            </w:r>
          </w:p>
          <w:p w:rsidR="00B74524" w:rsidRDefault="00B74524" w:rsidP="00B74524">
            <w:r>
              <w:rPr>
                <w:rFonts w:hint="eastAsia"/>
              </w:rPr>
              <w:t>主机</w:t>
            </w:r>
          </w:p>
          <w:p w:rsidR="00B74524" w:rsidRDefault="00B74524" w:rsidP="00B74524">
            <w:r>
              <w:rPr>
                <w:rFonts w:hint="eastAsia"/>
              </w:rPr>
              <w:t>电子接触式温度计</w:t>
            </w:r>
          </w:p>
          <w:p w:rsidR="00B74524" w:rsidRDefault="00B74524" w:rsidP="00B74524">
            <w:r>
              <w:rPr>
                <w:rFonts w:hint="eastAsia"/>
              </w:rPr>
              <w:t>支杆</w:t>
            </w:r>
          </w:p>
          <w:p w:rsidR="00B74524" w:rsidRDefault="00B74524" w:rsidP="00B74524">
            <w:r>
              <w:rPr>
                <w:rFonts w:hint="eastAsia"/>
              </w:rPr>
              <w:t>固定支杆</w:t>
            </w:r>
          </w:p>
          <w:p w:rsidR="00B74524" w:rsidRPr="00AE0566" w:rsidRDefault="00B74524" w:rsidP="00B74524">
            <w:r>
              <w:rPr>
                <w:rFonts w:hint="eastAsia"/>
              </w:rPr>
              <w:t>夹头</w:t>
            </w:r>
          </w:p>
          <w:p w:rsidR="00AD0181" w:rsidRPr="00364BE4" w:rsidRDefault="00AD0181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  <w:p w:rsidR="007D4E2A" w:rsidRPr="009917FC" w:rsidRDefault="007D4E2A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lastRenderedPageBreak/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1、单价或批量在1万元以上的专用设备，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F06A8F" w:rsidRPr="00F06A8F" w:rsidSect="00161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2CF" w:rsidRDefault="001C72CF" w:rsidP="00703C02">
      <w:r>
        <w:separator/>
      </w:r>
    </w:p>
  </w:endnote>
  <w:endnote w:type="continuationSeparator" w:id="1">
    <w:p w:rsidR="001C72CF" w:rsidRDefault="001C72CF" w:rsidP="0070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2CF" w:rsidRDefault="001C72CF" w:rsidP="00703C02">
      <w:r>
        <w:separator/>
      </w:r>
    </w:p>
  </w:footnote>
  <w:footnote w:type="continuationSeparator" w:id="1">
    <w:p w:rsidR="001C72CF" w:rsidRDefault="001C72CF" w:rsidP="00703C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05008"/>
    <w:multiLevelType w:val="multilevel"/>
    <w:tmpl w:val="52205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17FC"/>
    <w:rsid w:val="00055EBE"/>
    <w:rsid w:val="00077372"/>
    <w:rsid w:val="000E057E"/>
    <w:rsid w:val="0016110B"/>
    <w:rsid w:val="00173C64"/>
    <w:rsid w:val="001C72CF"/>
    <w:rsid w:val="00364BE4"/>
    <w:rsid w:val="003E6436"/>
    <w:rsid w:val="004D623D"/>
    <w:rsid w:val="005D6B29"/>
    <w:rsid w:val="00634F0C"/>
    <w:rsid w:val="00703C02"/>
    <w:rsid w:val="007424DA"/>
    <w:rsid w:val="007C0E4C"/>
    <w:rsid w:val="007D4E2A"/>
    <w:rsid w:val="008161E3"/>
    <w:rsid w:val="0085369C"/>
    <w:rsid w:val="009917FC"/>
    <w:rsid w:val="009E4FA0"/>
    <w:rsid w:val="00A72363"/>
    <w:rsid w:val="00AD0181"/>
    <w:rsid w:val="00AE457A"/>
    <w:rsid w:val="00B74524"/>
    <w:rsid w:val="00B92F16"/>
    <w:rsid w:val="00C00978"/>
    <w:rsid w:val="00C63F77"/>
    <w:rsid w:val="00C67080"/>
    <w:rsid w:val="00C72FB8"/>
    <w:rsid w:val="00CD321C"/>
    <w:rsid w:val="00D81708"/>
    <w:rsid w:val="00DD53DA"/>
    <w:rsid w:val="00E26A84"/>
    <w:rsid w:val="00F06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1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0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03C0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03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03C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91</Words>
  <Characters>521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User</cp:lastModifiedBy>
  <cp:revision>25</cp:revision>
  <dcterms:created xsi:type="dcterms:W3CDTF">2016-11-04T07:20:00Z</dcterms:created>
  <dcterms:modified xsi:type="dcterms:W3CDTF">2017-11-01T03:39:00Z</dcterms:modified>
</cp:coreProperties>
</file>